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6" w:rsidRPr="00552CFE" w:rsidRDefault="00BE0B16" w:rsidP="00BE0B16">
      <w:pPr>
        <w:pStyle w:val="Style3"/>
        <w:jc w:val="center"/>
        <w:rPr>
          <w:b/>
          <w:color w:val="000000"/>
        </w:rPr>
      </w:pPr>
      <w:r w:rsidRPr="00552CFE">
        <w:rPr>
          <w:b/>
          <w:color w:val="000000"/>
        </w:rPr>
        <w:t>АВТОНОМНАЯ НЕКОММЕРЧЕСКАЯ ОРГАНИЗАЦИЯ</w:t>
      </w:r>
    </w:p>
    <w:p w:rsidR="00BE0B16" w:rsidRPr="00552CFE" w:rsidRDefault="00BE0B16" w:rsidP="00BE0B16">
      <w:pPr>
        <w:pStyle w:val="Style3"/>
        <w:jc w:val="center"/>
        <w:rPr>
          <w:b/>
          <w:color w:val="000000"/>
        </w:rPr>
      </w:pPr>
      <w:r w:rsidRPr="00552CFE">
        <w:rPr>
          <w:b/>
          <w:color w:val="000000"/>
        </w:rPr>
        <w:t>ДОПОЛНИТЕЛЬНОГО ПРОФЕССИОНАЛЬНОГО ОБРАЗОВАНИЯ</w:t>
      </w:r>
    </w:p>
    <w:p w:rsidR="00556E82" w:rsidRPr="00552CFE" w:rsidRDefault="00BE0B16" w:rsidP="00BE0B16">
      <w:pPr>
        <w:pStyle w:val="Style3"/>
        <w:widowControl/>
        <w:spacing w:before="19"/>
        <w:ind w:left="840"/>
        <w:jc w:val="center"/>
        <w:rPr>
          <w:b/>
          <w:color w:val="000000"/>
        </w:rPr>
      </w:pPr>
      <w:r w:rsidRPr="00552CFE">
        <w:rPr>
          <w:b/>
          <w:color w:val="000000"/>
        </w:rPr>
        <w:t>«ЦЕНТРАЛЬНЫЙ МНОГОПРОФИЛЬНЫЙ ИНСТИТУТ»</w:t>
      </w:r>
    </w:p>
    <w:p w:rsidR="00BE0B16" w:rsidRPr="00552CFE" w:rsidRDefault="00BE0B16" w:rsidP="00BE0B16">
      <w:pPr>
        <w:pStyle w:val="Style3"/>
        <w:widowControl/>
        <w:spacing w:before="19"/>
        <w:ind w:left="840"/>
        <w:jc w:val="center"/>
        <w:rPr>
          <w:b/>
          <w:color w:val="000000"/>
        </w:rPr>
      </w:pPr>
    </w:p>
    <w:p w:rsidR="00BE0B16" w:rsidRPr="00552CFE" w:rsidRDefault="00BE0B16" w:rsidP="00BE0B16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552CFE">
        <w:rPr>
          <w:bCs/>
          <w:iCs/>
          <w:color w:val="000000"/>
        </w:rPr>
        <w:t>УТВЕРЖДАЮ</w:t>
      </w:r>
    </w:p>
    <w:p w:rsidR="00BE0B16" w:rsidRPr="00552CFE" w:rsidRDefault="00BE0B16" w:rsidP="00BE0B16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552CFE">
        <w:rPr>
          <w:bCs/>
          <w:iCs/>
          <w:color w:val="000000"/>
        </w:rPr>
        <w:t>Ректор АНО ДПО «ЦМИ»</w:t>
      </w:r>
    </w:p>
    <w:p w:rsidR="00BE0B16" w:rsidRPr="00552CFE" w:rsidRDefault="00BE0B16" w:rsidP="00BE0B16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552CFE">
        <w:rPr>
          <w:bCs/>
          <w:iCs/>
          <w:color w:val="000000"/>
        </w:rPr>
        <w:t xml:space="preserve">А.Х. </w:t>
      </w:r>
      <w:proofErr w:type="spellStart"/>
      <w:r w:rsidRPr="00552CFE">
        <w:rPr>
          <w:bCs/>
          <w:iCs/>
          <w:color w:val="000000"/>
        </w:rPr>
        <w:t>Тамбиев</w:t>
      </w:r>
      <w:proofErr w:type="spellEnd"/>
    </w:p>
    <w:p w:rsidR="00BE0B16" w:rsidRPr="00552CFE" w:rsidRDefault="00BE0B16" w:rsidP="00BE0B16">
      <w:pPr>
        <w:pStyle w:val="Style3"/>
        <w:spacing w:before="19"/>
        <w:ind w:left="840"/>
        <w:jc w:val="right"/>
        <w:rPr>
          <w:bCs/>
          <w:iCs/>
          <w:color w:val="000000"/>
        </w:rPr>
      </w:pPr>
    </w:p>
    <w:p w:rsidR="00BE0B16" w:rsidRPr="00552CFE" w:rsidRDefault="00BE0B16" w:rsidP="00BE0B16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552CFE">
        <w:rPr>
          <w:bCs/>
          <w:iCs/>
          <w:color w:val="000000"/>
          <w:u w:val="single"/>
        </w:rPr>
        <w:t>«____»</w:t>
      </w:r>
      <w:r w:rsidRPr="00552CFE">
        <w:rPr>
          <w:bCs/>
          <w:iCs/>
          <w:color w:val="000000"/>
        </w:rPr>
        <w:t xml:space="preserve"> </w:t>
      </w:r>
      <w:r w:rsidRPr="00552CFE">
        <w:rPr>
          <w:bCs/>
          <w:iCs/>
          <w:color w:val="000000"/>
          <w:u w:val="single"/>
        </w:rPr>
        <w:t>_________</w:t>
      </w:r>
      <w:r w:rsidRPr="00552CFE">
        <w:rPr>
          <w:bCs/>
          <w:iCs/>
          <w:color w:val="000000"/>
        </w:rPr>
        <w:t>2016 г.</w:t>
      </w:r>
    </w:p>
    <w:p w:rsidR="00556E82" w:rsidRPr="00552CFE" w:rsidRDefault="00556E82" w:rsidP="00556E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E82" w:rsidRPr="00552CFE" w:rsidRDefault="00556E82" w:rsidP="00556E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552CFE" w:rsidRPr="00552CFE" w:rsidRDefault="00552CFE" w:rsidP="00556E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цикла тематического усовершенствования</w:t>
      </w:r>
    </w:p>
    <w:p w:rsidR="00556E82" w:rsidRPr="00552CFE" w:rsidRDefault="00556E82" w:rsidP="00467D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467DF8"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Организационные основы экспертизы и контроль качества медицинской помощи </w:t>
      </w:r>
      <w:r w:rsidR="003B0204"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67DF8"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3B0204"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том числе) </w:t>
      </w:r>
      <w:r w:rsidR="00467DF8"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сфере ОМС </w:t>
      </w:r>
      <w:r w:rsidRPr="00552CF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56E82" w:rsidRPr="00552CFE" w:rsidRDefault="00556E82" w:rsidP="00556E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2CFE">
        <w:rPr>
          <w:rFonts w:ascii="Times New Roman" w:hAnsi="Times New Roman" w:cs="Times New Roman"/>
          <w:b/>
          <w:sz w:val="24"/>
          <w:szCs w:val="24"/>
        </w:rPr>
        <w:t>Цель:</w:t>
      </w:r>
      <w:r w:rsidRPr="00552CFE">
        <w:rPr>
          <w:rFonts w:ascii="Times New Roman" w:hAnsi="Times New Roman" w:cs="Times New Roman"/>
          <w:sz w:val="24"/>
          <w:szCs w:val="24"/>
        </w:rPr>
        <w:t xml:space="preserve"> </w:t>
      </w:r>
      <w:r w:rsidR="002A2EFC" w:rsidRPr="00552CFE">
        <w:rPr>
          <w:rFonts w:ascii="Times New Roman" w:hAnsi="Times New Roman" w:cs="Times New Roman"/>
          <w:sz w:val="24"/>
          <w:szCs w:val="24"/>
        </w:rPr>
        <w:t>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</w:t>
      </w:r>
    </w:p>
    <w:p w:rsidR="002A2EFC" w:rsidRPr="00552CFE" w:rsidRDefault="00556E82" w:rsidP="002A2E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2CFE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52CFE">
        <w:rPr>
          <w:rFonts w:ascii="Times New Roman" w:hAnsi="Times New Roman" w:cs="Times New Roman"/>
          <w:sz w:val="24"/>
          <w:szCs w:val="24"/>
        </w:rPr>
        <w:t xml:space="preserve"> </w:t>
      </w:r>
      <w:r w:rsidR="002A2EFC" w:rsidRPr="00552CFE">
        <w:rPr>
          <w:rFonts w:ascii="Times New Roman" w:hAnsi="Times New Roman" w:cs="Times New Roman"/>
          <w:sz w:val="24"/>
          <w:szCs w:val="24"/>
        </w:rPr>
        <w:t xml:space="preserve">Главный врач (начальник) медицинской организации; </w:t>
      </w:r>
    </w:p>
    <w:p w:rsidR="002A2EFC" w:rsidRPr="00552CFE" w:rsidRDefault="002A2EFC" w:rsidP="002A2E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CFE">
        <w:rPr>
          <w:rFonts w:ascii="Times New Roman" w:hAnsi="Times New Roman" w:cs="Times New Roman"/>
          <w:sz w:val="24"/>
          <w:szCs w:val="24"/>
        </w:rPr>
        <w:t xml:space="preserve">заместитель руководителя (начальника) медицинской  организации; заведующий (главный врач, начальник)  структурного подразделения, осуществляющего медицинскую </w:t>
      </w:r>
      <w:proofErr w:type="gramEnd"/>
    </w:p>
    <w:p w:rsidR="00556E82" w:rsidRPr="00552CFE" w:rsidRDefault="002A2EFC" w:rsidP="002A2E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2CFE">
        <w:rPr>
          <w:rFonts w:ascii="Times New Roman" w:hAnsi="Times New Roman" w:cs="Times New Roman"/>
          <w:sz w:val="24"/>
          <w:szCs w:val="24"/>
        </w:rPr>
        <w:t>деятельность, иной организации; заведующий (начальник)  структурного подразделения (отдела, отделения, лаборатории,  кабинета, отряда и другое) медицинской организации - вра</w:t>
      </w:r>
      <w:proofErr w:type="gramStart"/>
      <w:r w:rsidRPr="00552CFE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552CFE">
        <w:rPr>
          <w:rFonts w:ascii="Times New Roman" w:hAnsi="Times New Roman" w:cs="Times New Roman"/>
          <w:sz w:val="24"/>
          <w:szCs w:val="24"/>
        </w:rPr>
        <w:t xml:space="preserve"> статистик; заведующий (начальник) структурного  подразделения (отдела, отделения, лаборатории, кабинета,  отряда и другое) медицинской организации - врач-методист;  врач-статистик; врач-методист</w:t>
      </w:r>
    </w:p>
    <w:p w:rsidR="00556E82" w:rsidRPr="00552CFE" w:rsidRDefault="00556E82" w:rsidP="00556E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52CFE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552CFE">
        <w:rPr>
          <w:rFonts w:ascii="Times New Roman" w:hAnsi="Times New Roman" w:cs="Times New Roman"/>
          <w:sz w:val="24"/>
          <w:szCs w:val="24"/>
        </w:rPr>
        <w:t xml:space="preserve">: </w:t>
      </w:r>
      <w:r w:rsidR="00467DF8" w:rsidRPr="00552CFE">
        <w:rPr>
          <w:rFonts w:ascii="Times New Roman" w:hAnsi="Times New Roman" w:cs="Times New Roman"/>
          <w:sz w:val="24"/>
          <w:szCs w:val="24"/>
        </w:rPr>
        <w:t>144</w:t>
      </w:r>
      <w:r w:rsidRPr="00552CFE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556E82" w:rsidRPr="00552CFE" w:rsidRDefault="00556E82" w:rsidP="00556E82">
      <w:pPr>
        <w:tabs>
          <w:tab w:val="center" w:pos="48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CFE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52CFE">
        <w:rPr>
          <w:rFonts w:ascii="Times New Roman" w:hAnsi="Times New Roman" w:cs="Times New Roman"/>
          <w:sz w:val="24"/>
          <w:szCs w:val="24"/>
        </w:rPr>
        <w:t xml:space="preserve"> – </w:t>
      </w:r>
      <w:r w:rsidR="00BE0B16" w:rsidRPr="00552CF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BE0B16" w:rsidRPr="00552CFE">
        <w:rPr>
          <w:rFonts w:ascii="Times New Roman" w:eastAsia="Times New Roman" w:hAnsi="Times New Roman" w:cs="Times New Roman"/>
          <w:bCs/>
          <w:sz w:val="24"/>
          <w:szCs w:val="24"/>
        </w:rPr>
        <w:t>очно</w:t>
      </w:r>
      <w:proofErr w:type="spellEnd"/>
      <w:r w:rsidR="00BE0B16" w:rsidRPr="00552CF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805FB9" w:rsidRPr="00552CFE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535"/>
        <w:gridCol w:w="850"/>
        <w:gridCol w:w="993"/>
        <w:gridCol w:w="1275"/>
        <w:gridCol w:w="1705"/>
      </w:tblGrid>
      <w:tr w:rsidR="009A121B" w:rsidRPr="00552CFE" w:rsidTr="00552CFE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52CFE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552CFE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2CF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552CF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vMerge w:val="restart"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52CFE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52CFE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52CFE">
              <w:rPr>
                <w:rFonts w:cs="Times New Roman"/>
                <w:sz w:val="24"/>
                <w:szCs w:val="24"/>
              </w:rPr>
              <w:t>В том числе</w:t>
            </w:r>
            <w:r w:rsidR="002742D3" w:rsidRPr="00552CFE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52CFE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552CFE" w:rsidTr="00552CFE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552CFE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52CFE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52CFE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9A121B" w:rsidRPr="00552CFE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552CFE" w:rsidTr="00552CFE">
        <w:trPr>
          <w:cantSplit/>
          <w:trHeight w:val="351"/>
          <w:jc w:val="center"/>
        </w:trPr>
        <w:tc>
          <w:tcPr>
            <w:tcW w:w="573" w:type="dxa"/>
          </w:tcPr>
          <w:p w:rsidR="009A121B" w:rsidRPr="00552CFE" w:rsidRDefault="00C90824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</w:tcPr>
          <w:p w:rsidR="00C90824" w:rsidRPr="00552CFE" w:rsidRDefault="00C90824" w:rsidP="00D00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Управление качеством и безопасностью</w:t>
            </w:r>
          </w:p>
          <w:p w:rsidR="009A121B" w:rsidRPr="00552CFE" w:rsidRDefault="00C90824" w:rsidP="00D00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медицинской деятельности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3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5" w:type="dxa"/>
          </w:tcPr>
          <w:p w:rsidR="009A121B" w:rsidRPr="00552CFE" w:rsidRDefault="009A121B" w:rsidP="006F0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73" w:type="dxa"/>
          </w:tcPr>
          <w:p w:rsidR="009A121B" w:rsidRPr="00552CFE" w:rsidRDefault="00C90824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35" w:type="dxa"/>
          </w:tcPr>
          <w:p w:rsidR="00C90824" w:rsidRPr="00552CFE" w:rsidRDefault="00C90824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Теоретические  основы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управления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качеством</w:t>
            </w:r>
          </w:p>
          <w:p w:rsidR="009A121B" w:rsidRPr="00552CFE" w:rsidRDefault="00C90824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безопасностью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</w:tcPr>
          <w:p w:rsidR="009A121B" w:rsidRPr="00552CFE" w:rsidRDefault="00467DF8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</w:tcPr>
          <w:p w:rsidR="009A121B" w:rsidRPr="00552CFE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73" w:type="dxa"/>
          </w:tcPr>
          <w:p w:rsidR="009A121B" w:rsidRPr="00552CFE" w:rsidRDefault="00AF5ED9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35" w:type="dxa"/>
          </w:tcPr>
          <w:p w:rsidR="00AF5ED9" w:rsidRPr="00552CFE" w:rsidRDefault="00AF5ED9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Организационные и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методические основы</w:t>
            </w:r>
          </w:p>
          <w:p w:rsidR="00AF5ED9" w:rsidRPr="00552CFE" w:rsidRDefault="00AF5ED9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контроля качества и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безопасности</w:t>
            </w:r>
          </w:p>
          <w:p w:rsidR="009A121B" w:rsidRPr="00552CFE" w:rsidRDefault="00AF5ED9" w:rsidP="00D00FE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деятельности и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экспертиза качества</w:t>
            </w:r>
            <w:r w:rsidR="00FE78B4"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 помощи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</w:tcPr>
          <w:p w:rsidR="009A121B" w:rsidRPr="00552CFE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73" w:type="dxa"/>
          </w:tcPr>
          <w:p w:rsidR="009A121B" w:rsidRPr="00552CFE" w:rsidRDefault="00CC3B0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</w:tcPr>
          <w:p w:rsidR="009A121B" w:rsidRPr="00552CFE" w:rsidRDefault="00CC3B02" w:rsidP="00D00FE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Экспертиза качества</w:t>
            </w:r>
            <w:r w:rsidR="00FE78B4"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медицинской помощи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3" w:type="dxa"/>
          </w:tcPr>
          <w:p w:rsidR="009A121B" w:rsidRPr="00552CFE" w:rsidRDefault="00467DF8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5" w:type="dxa"/>
          </w:tcPr>
          <w:p w:rsidR="009A121B" w:rsidRPr="00552CFE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73" w:type="dxa"/>
          </w:tcPr>
          <w:p w:rsidR="009A121B" w:rsidRPr="00552CFE" w:rsidRDefault="00CC3B0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535" w:type="dxa"/>
          </w:tcPr>
          <w:p w:rsidR="00CC3B02" w:rsidRPr="00552CFE" w:rsidRDefault="00CC3B02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Законодательство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 о</w:t>
            </w:r>
          </w:p>
          <w:p w:rsidR="00CC3B02" w:rsidRPr="00552CFE" w:rsidRDefault="00FE78B4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CC3B02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едицинских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C3B02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экспертизах</w:t>
            </w:r>
            <w:proofErr w:type="gramEnd"/>
            <w:r w:rsidR="00CC3B02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контроле</w:t>
            </w:r>
          </w:p>
          <w:p w:rsidR="009A121B" w:rsidRPr="00552CFE" w:rsidRDefault="00CC3B02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качества медицинской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помощи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</w:tcPr>
          <w:p w:rsidR="009A121B" w:rsidRPr="00552CFE" w:rsidRDefault="009A121B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73" w:type="dxa"/>
          </w:tcPr>
          <w:p w:rsidR="009A121B" w:rsidRPr="00552CFE" w:rsidRDefault="00CC3B02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535" w:type="dxa"/>
          </w:tcPr>
          <w:p w:rsidR="00AE0D2F" w:rsidRPr="00552CFE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Права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застрахованных лиц при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обращении </w:t>
            </w:r>
            <w:proofErr w:type="gramStart"/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</w:p>
          <w:p w:rsidR="009A121B" w:rsidRPr="00552CFE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медицинской помощью и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ее </w:t>
            </w:r>
            <w:proofErr w:type="gramStart"/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получении</w:t>
            </w:r>
            <w:proofErr w:type="gramEnd"/>
          </w:p>
        </w:tc>
        <w:tc>
          <w:tcPr>
            <w:tcW w:w="850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3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5" w:type="dxa"/>
          </w:tcPr>
          <w:p w:rsidR="009A121B" w:rsidRPr="00552CFE" w:rsidRDefault="002F0E07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73" w:type="dxa"/>
          </w:tcPr>
          <w:p w:rsidR="009A121B" w:rsidRPr="00552CFE" w:rsidRDefault="00AE0D2F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535" w:type="dxa"/>
          </w:tcPr>
          <w:p w:rsidR="00AE0D2F" w:rsidRPr="00552CFE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объемов,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сроков, качества и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предоставления</w:t>
            </w:r>
          </w:p>
          <w:p w:rsidR="009A121B" w:rsidRPr="00552CFE" w:rsidRDefault="00AE0D2F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медицинской помощи в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системе ОМС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</w:tcPr>
          <w:p w:rsidR="009A121B" w:rsidRPr="00552CFE" w:rsidRDefault="00D00FE7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5" w:type="dxa"/>
          </w:tcPr>
          <w:p w:rsidR="009A121B" w:rsidRPr="00552CFE" w:rsidRDefault="002F0E07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73" w:type="dxa"/>
          </w:tcPr>
          <w:p w:rsidR="009A121B" w:rsidRPr="00552CFE" w:rsidRDefault="00AE0D2F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535" w:type="dxa"/>
          </w:tcPr>
          <w:p w:rsidR="007F3C9C" w:rsidRPr="00552CFE" w:rsidRDefault="007F3C9C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Медико-экономическая</w:t>
            </w:r>
            <w:r w:rsidR="00FE78B4"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экспертиза в системе</w:t>
            </w:r>
          </w:p>
          <w:p w:rsidR="009A121B" w:rsidRPr="00552CFE" w:rsidRDefault="007F3C9C" w:rsidP="00D00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ОМС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</w:tcPr>
          <w:p w:rsidR="009A121B" w:rsidRPr="00552CFE" w:rsidRDefault="002F0E07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108" w:type="dxa"/>
            <w:gridSpan w:val="2"/>
          </w:tcPr>
          <w:p w:rsidR="009A121B" w:rsidRPr="00552CFE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9A121B" w:rsidRPr="00552CFE" w:rsidRDefault="00467DF8" w:rsidP="006F066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9A121B" w:rsidRPr="00552CFE" w:rsidRDefault="00552CFE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9A121B" w:rsidRPr="00552CFE" w:rsidRDefault="00467DF8" w:rsidP="006F066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552CFE" w:rsidRDefault="00BE0B16" w:rsidP="0055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B47513"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552CFE" w:rsidTr="00552CFE">
        <w:trPr>
          <w:cantSplit/>
          <w:jc w:val="center"/>
        </w:trPr>
        <w:tc>
          <w:tcPr>
            <w:tcW w:w="5108" w:type="dxa"/>
            <w:gridSpan w:val="2"/>
          </w:tcPr>
          <w:p w:rsidR="009A121B" w:rsidRPr="00552CFE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9A121B" w:rsidRPr="00552CFE" w:rsidRDefault="00467DF8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3" w:type="dxa"/>
          </w:tcPr>
          <w:p w:rsidR="009A121B" w:rsidRPr="00552CFE" w:rsidRDefault="00467DF8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5" w:type="dxa"/>
          </w:tcPr>
          <w:p w:rsidR="009A121B" w:rsidRPr="00552CFE" w:rsidRDefault="00467DF8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5" w:type="dxa"/>
          </w:tcPr>
          <w:p w:rsidR="009A121B" w:rsidRPr="00552CFE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Pr="00552CFE" w:rsidRDefault="00805FB9">
      <w:pPr>
        <w:rPr>
          <w:rFonts w:ascii="Times New Roman" w:hAnsi="Times New Roman" w:cs="Times New Roman"/>
          <w:sz w:val="24"/>
          <w:szCs w:val="24"/>
        </w:rPr>
      </w:pPr>
    </w:p>
    <w:p w:rsidR="00AF5ED9" w:rsidRPr="00552CFE" w:rsidRDefault="00CC3B02" w:rsidP="002A2EFC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FE">
        <w:rPr>
          <w:rFonts w:ascii="Times New Roman" w:hAnsi="Times New Roman" w:cs="Times New Roman"/>
          <w:sz w:val="24"/>
          <w:szCs w:val="24"/>
        </w:rPr>
        <w:tab/>
      </w:r>
      <w:r w:rsidR="007F3C9C" w:rsidRPr="00552C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5ED9" w:rsidRPr="00552CFE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CE8"/>
    <w:rsid w:val="0007785F"/>
    <w:rsid w:val="00137B1A"/>
    <w:rsid w:val="001438A9"/>
    <w:rsid w:val="001521BF"/>
    <w:rsid w:val="001750C4"/>
    <w:rsid w:val="001A721D"/>
    <w:rsid w:val="001C4A8F"/>
    <w:rsid w:val="002202CB"/>
    <w:rsid w:val="002742D3"/>
    <w:rsid w:val="002A2EFC"/>
    <w:rsid w:val="002F0E07"/>
    <w:rsid w:val="002F4AEF"/>
    <w:rsid w:val="003B0204"/>
    <w:rsid w:val="003E10AF"/>
    <w:rsid w:val="003F6DE0"/>
    <w:rsid w:val="00464ABB"/>
    <w:rsid w:val="00467DF8"/>
    <w:rsid w:val="00552CFE"/>
    <w:rsid w:val="00556E82"/>
    <w:rsid w:val="005E5827"/>
    <w:rsid w:val="00626366"/>
    <w:rsid w:val="006405A1"/>
    <w:rsid w:val="006D02C3"/>
    <w:rsid w:val="006F0662"/>
    <w:rsid w:val="007F3C9C"/>
    <w:rsid w:val="00805FB9"/>
    <w:rsid w:val="008C5737"/>
    <w:rsid w:val="008D6694"/>
    <w:rsid w:val="00984327"/>
    <w:rsid w:val="009A121B"/>
    <w:rsid w:val="009B6AB8"/>
    <w:rsid w:val="00A80872"/>
    <w:rsid w:val="00A861A0"/>
    <w:rsid w:val="00AD335A"/>
    <w:rsid w:val="00AE0D2F"/>
    <w:rsid w:val="00AF5ED9"/>
    <w:rsid w:val="00B47513"/>
    <w:rsid w:val="00BE0B16"/>
    <w:rsid w:val="00C150EC"/>
    <w:rsid w:val="00C90824"/>
    <w:rsid w:val="00CC3B02"/>
    <w:rsid w:val="00D00FE7"/>
    <w:rsid w:val="00D60E48"/>
    <w:rsid w:val="00D958E3"/>
    <w:rsid w:val="00DF61B6"/>
    <w:rsid w:val="00EA19AB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17</cp:revision>
  <dcterms:created xsi:type="dcterms:W3CDTF">2016-08-26T10:51:00Z</dcterms:created>
  <dcterms:modified xsi:type="dcterms:W3CDTF">2018-06-08T07:34:00Z</dcterms:modified>
</cp:coreProperties>
</file>